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FFC7" w14:textId="77777777" w:rsidR="007744B4" w:rsidRPr="00D36333" w:rsidRDefault="007744B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56935BB8" w14:textId="77777777" w:rsidR="007744B4" w:rsidRPr="00D36333" w:rsidRDefault="007744B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E32875E" w14:textId="77777777" w:rsidR="007744B4" w:rsidRPr="00D36333" w:rsidRDefault="007744B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23802613" w14:textId="77777777" w:rsidR="007744B4" w:rsidRPr="00D36333" w:rsidRDefault="007744B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06416360" w14:textId="77777777" w:rsidR="007744B4" w:rsidRPr="00D36333" w:rsidRDefault="007744B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58DFD65" w14:textId="77777777" w:rsidR="007744B4" w:rsidRPr="00212FDA" w:rsidRDefault="007744B4" w:rsidP="007744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774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212FDA">
        <w:rPr>
          <w:rFonts w:ascii="Arial" w:hAnsi="Arial" w:cs="Arial"/>
          <w:sz w:val="24"/>
          <w:szCs w:val="24"/>
        </w:rPr>
        <w:t>nterés del Honorable Senado la</w:t>
      </w:r>
      <w:r>
        <w:rPr>
          <w:rFonts w:ascii="Arial" w:hAnsi="Arial" w:cs="Arial"/>
          <w:sz w:val="24"/>
          <w:szCs w:val="24"/>
        </w:rPr>
        <w:t xml:space="preserve"> realización del 1º </w:t>
      </w:r>
      <w:r w:rsidRPr="007744B4">
        <w:rPr>
          <w:rFonts w:ascii="Arial" w:hAnsi="Arial" w:cs="Arial"/>
          <w:sz w:val="24"/>
          <w:szCs w:val="24"/>
        </w:rPr>
        <w:t xml:space="preserve">Festival Virtual de Danza </w:t>
      </w:r>
      <w:r w:rsidRPr="007744B4">
        <w:rPr>
          <w:rFonts w:ascii="Arial" w:hAnsi="Arial" w:cs="Arial"/>
          <w:i/>
          <w:sz w:val="24"/>
          <w:szCs w:val="24"/>
        </w:rPr>
        <w:t>“</w:t>
      </w:r>
      <w:r w:rsidRPr="007744B4">
        <w:rPr>
          <w:rFonts w:ascii="Arial" w:hAnsi="Arial" w:cs="Arial"/>
          <w:b/>
          <w:i/>
          <w:sz w:val="24"/>
          <w:szCs w:val="24"/>
        </w:rPr>
        <w:t>DIVERSIDAD EN MOVIMIENTO”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7744B4">
        <w:rPr>
          <w:rFonts w:ascii="Arial" w:hAnsi="Arial" w:cs="Arial"/>
          <w:i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>ganizado por el Movimiento Entrerriano de Danza, los días 12, 13, 14, 15, 16 y 17 de octubre de 2020.</w:t>
      </w:r>
    </w:p>
    <w:p w14:paraId="033EC2EB" w14:textId="77777777" w:rsidR="007744B4" w:rsidRPr="00212FDA" w:rsidRDefault="007744B4" w:rsidP="007744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85FD4" w14:textId="77777777" w:rsidR="007744B4" w:rsidRPr="00212FDA" w:rsidRDefault="007744B4" w:rsidP="007744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FDA">
        <w:rPr>
          <w:rFonts w:ascii="Arial" w:hAnsi="Arial" w:cs="Arial"/>
          <w:b/>
          <w:sz w:val="24"/>
          <w:szCs w:val="24"/>
          <w:u w:val="single"/>
        </w:rPr>
        <w:t>SEGUNDO:</w:t>
      </w:r>
      <w:r w:rsidRPr="00212FDA">
        <w:rPr>
          <w:rFonts w:ascii="Arial" w:hAnsi="Arial" w:cs="Arial"/>
          <w:b/>
          <w:sz w:val="24"/>
          <w:szCs w:val="24"/>
        </w:rPr>
        <w:t xml:space="preserve"> </w:t>
      </w:r>
      <w:r w:rsidRPr="00212FDA">
        <w:rPr>
          <w:rFonts w:ascii="Arial" w:hAnsi="Arial" w:cs="Arial"/>
          <w:sz w:val="24"/>
          <w:szCs w:val="24"/>
        </w:rPr>
        <w:t>Comuníquese a los representantes provinciales del Movimiento Entrerriano de Danza</w:t>
      </w:r>
      <w:r>
        <w:rPr>
          <w:rFonts w:ascii="Arial" w:hAnsi="Arial" w:cs="Arial"/>
          <w:sz w:val="24"/>
          <w:szCs w:val="24"/>
        </w:rPr>
        <w:t>.</w:t>
      </w:r>
    </w:p>
    <w:p w14:paraId="3711132C" w14:textId="77777777" w:rsidR="007744B4" w:rsidRPr="00D36333" w:rsidRDefault="007744B4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195095" w14:textId="77777777" w:rsidR="007744B4" w:rsidRPr="00D36333" w:rsidRDefault="007744B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735368D" w14:textId="77777777" w:rsidR="007744B4" w:rsidRPr="00D36333" w:rsidRDefault="007744B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75532">
        <w:rPr>
          <w:rFonts w:ascii="Arial" w:hAnsi="Arial"/>
          <w:b/>
          <w:sz w:val="24"/>
          <w:szCs w:val="24"/>
        </w:rPr>
        <w:t>30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2F7A9192" w14:textId="77777777" w:rsidR="007744B4" w:rsidRPr="00D36333" w:rsidRDefault="007744B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C2F596C" w14:textId="77777777" w:rsidR="00216393" w:rsidRDefault="00216393"/>
    <w:p w14:paraId="0F862D60" w14:textId="77777777" w:rsidR="00216393" w:rsidRPr="0028254B" w:rsidRDefault="00216393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298764A3" w14:textId="77777777" w:rsidR="00216393" w:rsidRPr="0028254B" w:rsidRDefault="00216393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4A2C93DC" w14:textId="77777777" w:rsidR="00216393" w:rsidRPr="0028254B" w:rsidRDefault="0021639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2B31462D" w14:textId="77777777" w:rsidR="00216393" w:rsidRPr="0028254B" w:rsidRDefault="0021639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1C5DEB5D" w14:textId="77777777" w:rsidR="00216393" w:rsidRPr="0028254B" w:rsidRDefault="00216393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5A1B1F68" w14:textId="77777777" w:rsidR="00216393" w:rsidRPr="0028254B" w:rsidRDefault="00216393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5D90C3B4" w14:textId="77777777" w:rsidR="00216393" w:rsidRPr="0028254B" w:rsidRDefault="0021639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15B0B1F3" w14:textId="77777777" w:rsidR="00216393" w:rsidRPr="0028254B" w:rsidRDefault="00216393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01A3ACE0" w14:textId="77777777" w:rsidR="007744B4" w:rsidRPr="00D36333" w:rsidRDefault="007744B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7744B4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14:paraId="28462DCB" w14:textId="77777777" w:rsidR="00C650F6" w:rsidRDefault="00C650F6"/>
    <w:sectPr w:rsidR="00C650F6" w:rsidSect="00375532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B1724" w14:textId="77777777" w:rsidR="00287A8A" w:rsidRDefault="00287A8A" w:rsidP="007744B4">
      <w:pPr>
        <w:spacing w:after="0" w:line="240" w:lineRule="auto"/>
      </w:pPr>
      <w:r>
        <w:separator/>
      </w:r>
    </w:p>
  </w:endnote>
  <w:endnote w:type="continuationSeparator" w:id="0">
    <w:p w14:paraId="7D46C137" w14:textId="77777777" w:rsidR="00287A8A" w:rsidRDefault="00287A8A" w:rsidP="0077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869CA" w14:textId="77777777" w:rsidR="001D7C2A" w:rsidRDefault="00190B7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7744B4">
      <w:rPr>
        <w:rFonts w:ascii="Arial" w:hAnsi="Arial"/>
        <w:b/>
        <w:sz w:val="20"/>
        <w:lang w:val="es-MX"/>
      </w:rPr>
      <w:t xml:space="preserve"> </w:t>
    </w:r>
    <w:proofErr w:type="spellStart"/>
    <w:r w:rsidR="007744B4">
      <w:rPr>
        <w:rFonts w:ascii="Arial" w:hAnsi="Arial"/>
        <w:b/>
        <w:sz w:val="20"/>
        <w:lang w:val="es-MX"/>
      </w:rPr>
      <w:t>Genre</w:t>
    </w:r>
    <w:proofErr w:type="spellEnd"/>
    <w:r w:rsidR="007744B4">
      <w:rPr>
        <w:rFonts w:ascii="Arial" w:hAnsi="Arial"/>
        <w:b/>
        <w:sz w:val="20"/>
        <w:lang w:val="es-MX"/>
      </w:rPr>
      <w:t xml:space="preserve"> </w:t>
    </w:r>
    <w:proofErr w:type="spellStart"/>
    <w:r w:rsidR="007744B4">
      <w:rPr>
        <w:rFonts w:ascii="Arial" w:hAnsi="Arial"/>
        <w:b/>
        <w:sz w:val="20"/>
        <w:lang w:val="es-MX"/>
      </w:rPr>
      <w:t>Bert</w:t>
    </w:r>
    <w:proofErr w:type="spellEnd"/>
    <w:r>
      <w:rPr>
        <w:rFonts w:ascii="Arial" w:hAnsi="Arial"/>
        <w:b/>
        <w:sz w:val="20"/>
        <w:lang w:val="es-MX"/>
      </w:rPr>
      <w:t>.</w:t>
    </w:r>
  </w:p>
  <w:p w14:paraId="567F6C3C" w14:textId="77777777" w:rsidR="001D7C2A" w:rsidRDefault="00190B7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375532">
      <w:rPr>
        <w:rFonts w:ascii="Arial" w:hAnsi="Arial"/>
        <w:b/>
        <w:sz w:val="20"/>
        <w:lang w:val="es-MX"/>
      </w:rPr>
      <w:t>13.765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F0E54" w14:textId="77777777" w:rsidR="00287A8A" w:rsidRDefault="00287A8A" w:rsidP="007744B4">
      <w:pPr>
        <w:spacing w:after="0" w:line="240" w:lineRule="auto"/>
      </w:pPr>
      <w:r>
        <w:separator/>
      </w:r>
    </w:p>
  </w:footnote>
  <w:footnote w:type="continuationSeparator" w:id="0">
    <w:p w14:paraId="3346631A" w14:textId="77777777" w:rsidR="00287A8A" w:rsidRDefault="00287A8A" w:rsidP="0077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EDDD3" w14:textId="77777777" w:rsidR="001D7C2A" w:rsidRDefault="00287A8A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B4"/>
    <w:rsid w:val="000A335B"/>
    <w:rsid w:val="00167CF3"/>
    <w:rsid w:val="00190B72"/>
    <w:rsid w:val="00216393"/>
    <w:rsid w:val="00287A8A"/>
    <w:rsid w:val="003616ED"/>
    <w:rsid w:val="00375532"/>
    <w:rsid w:val="005F47C3"/>
    <w:rsid w:val="006752CF"/>
    <w:rsid w:val="00691A5F"/>
    <w:rsid w:val="006D286F"/>
    <w:rsid w:val="007744B4"/>
    <w:rsid w:val="007A17CC"/>
    <w:rsid w:val="007B3862"/>
    <w:rsid w:val="0085238B"/>
    <w:rsid w:val="0091406C"/>
    <w:rsid w:val="00927C6E"/>
    <w:rsid w:val="009F655B"/>
    <w:rsid w:val="00A15CE2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7F7B"/>
  <w15:chartTrackingRefBased/>
  <w15:docId w15:val="{622218C1-35D4-49B1-B6E6-C9FE8B42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744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744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744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744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744B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744B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744B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744B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3</cp:revision>
  <cp:lastPrinted>2020-09-30T11:45:00Z</cp:lastPrinted>
  <dcterms:created xsi:type="dcterms:W3CDTF">2020-09-28T14:53:00Z</dcterms:created>
  <dcterms:modified xsi:type="dcterms:W3CDTF">2020-10-05T14:45:00Z</dcterms:modified>
</cp:coreProperties>
</file>