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B" w:rsidRPr="009C1234" w:rsidRDefault="000A6FB8" w:rsidP="000A6F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Proyecto</w:t>
      </w:r>
      <w:r w:rsidR="00145E9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Declaración</w:t>
      </w:r>
    </w:p>
    <w:p w:rsidR="000A6FB8" w:rsidRPr="009C1234" w:rsidRDefault="000A6FB8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Fundamentos</w:t>
      </w:r>
    </w:p>
    <w:p w:rsidR="000A6FB8" w:rsidRDefault="000A6FB8" w:rsidP="00766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sz w:val="24"/>
          <w:szCs w:val="24"/>
          <w:lang w:val="es-AR"/>
        </w:rPr>
        <w:tab/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El Honorable Concejo Deliberante de la ciudad de Paraná, realizara las “I Jornada de Actualización sobre Régimen Municipal y Organización Administrativa”</w:t>
      </w:r>
    </w:p>
    <w:p w:rsidR="00766B23" w:rsidRDefault="00766B23" w:rsidP="00766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  <w:t>El mismo contara con la pr</w:t>
      </w:r>
      <w:r w:rsidR="00BF0C9F">
        <w:rPr>
          <w:rFonts w:ascii="Times New Roman" w:hAnsi="Times New Roman" w:cs="Times New Roman"/>
          <w:sz w:val="24"/>
          <w:szCs w:val="24"/>
          <w:lang w:val="es-AR"/>
        </w:rPr>
        <w:t xml:space="preserve">esencia de destacados juristas, Dr. German Coronel, Dra. </w:t>
      </w:r>
      <w:r w:rsidR="00006101">
        <w:rPr>
          <w:rFonts w:ascii="Times New Roman" w:hAnsi="Times New Roman" w:cs="Times New Roman"/>
          <w:sz w:val="24"/>
          <w:szCs w:val="24"/>
          <w:lang w:val="es-AR"/>
        </w:rPr>
        <w:t>María</w:t>
      </w:r>
      <w:r w:rsidR="00BF0C9F">
        <w:rPr>
          <w:rFonts w:ascii="Times New Roman" w:hAnsi="Times New Roman" w:cs="Times New Roman"/>
          <w:sz w:val="24"/>
          <w:szCs w:val="24"/>
          <w:lang w:val="es-AR"/>
        </w:rPr>
        <w:t xml:space="preserve"> Fernanda </w:t>
      </w:r>
      <w:proofErr w:type="spellStart"/>
      <w:r w:rsidR="00BF0C9F">
        <w:rPr>
          <w:rFonts w:ascii="Times New Roman" w:hAnsi="Times New Roman" w:cs="Times New Roman"/>
          <w:sz w:val="24"/>
          <w:szCs w:val="24"/>
          <w:lang w:val="es-AR"/>
        </w:rPr>
        <w:t>Erramuspe</w:t>
      </w:r>
      <w:proofErr w:type="spellEnd"/>
      <w:r w:rsidR="00BF0C9F">
        <w:rPr>
          <w:rFonts w:ascii="Times New Roman" w:hAnsi="Times New Roman" w:cs="Times New Roman"/>
          <w:sz w:val="24"/>
          <w:szCs w:val="24"/>
          <w:lang w:val="es-AR"/>
        </w:rPr>
        <w:t xml:space="preserve">, Dra. Gisela Schumacher y el Dr. Lucas </w:t>
      </w:r>
      <w:proofErr w:type="spellStart"/>
      <w:r w:rsidR="00BF0C9F">
        <w:rPr>
          <w:rFonts w:ascii="Times New Roman" w:hAnsi="Times New Roman" w:cs="Times New Roman"/>
          <w:sz w:val="24"/>
          <w:szCs w:val="24"/>
          <w:lang w:val="es-AR"/>
        </w:rPr>
        <w:t>Larrarte</w:t>
      </w:r>
      <w:proofErr w:type="spellEnd"/>
      <w:r w:rsidR="00BF0C9F">
        <w:rPr>
          <w:rFonts w:ascii="Times New Roman" w:hAnsi="Times New Roman" w:cs="Times New Roman"/>
          <w:sz w:val="24"/>
          <w:szCs w:val="24"/>
          <w:lang w:val="es-AR"/>
        </w:rPr>
        <w:t>.-</w:t>
      </w:r>
    </w:p>
    <w:p w:rsidR="00766B23" w:rsidRPr="009C1234" w:rsidRDefault="00766B23" w:rsidP="00766B2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Colaboran en la organización la Universidad Católica Argentina (UCA) y el Colegio de 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Abogacía de Entre Ríos.-</w:t>
      </w:r>
    </w:p>
    <w:p w:rsidR="000A6FB8" w:rsidRPr="009C1234" w:rsidRDefault="000A6FB8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Metodología</w:t>
      </w:r>
    </w:p>
    <w:p w:rsidR="00293E76" w:rsidRDefault="000A6FB8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sz w:val="24"/>
          <w:szCs w:val="24"/>
          <w:lang w:val="es-AR"/>
        </w:rPr>
        <w:tab/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 xml:space="preserve">La Jornada tendrá lugar el día 28 de junio de 2022 </w:t>
      </w:r>
      <w:r w:rsidR="00293E76" w:rsidRPr="009C1234">
        <w:rPr>
          <w:rFonts w:ascii="Times New Roman" w:hAnsi="Times New Roman" w:cs="Times New Roman"/>
          <w:sz w:val="24"/>
          <w:szCs w:val="24"/>
          <w:lang w:val="es-AR"/>
        </w:rPr>
        <w:t>en el Ce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ntro Provincial de Convenciones de la ciudad de Paraná.-</w:t>
      </w:r>
    </w:p>
    <w:p w:rsidR="00766B23" w:rsidRDefault="00766B23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</w:p>
    <w:p w:rsidR="00006101" w:rsidRDefault="00006101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p w:rsidR="00006101" w:rsidRDefault="00006101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06101" w:rsidRDefault="00006101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06101" w:rsidRDefault="00006101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06101" w:rsidRPr="009C1234" w:rsidRDefault="00006101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293E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LA HONORABLE CÁMARA DE SENADORES DE LA PROVINCIA DE ENTRE RIOS DECLARA:</w:t>
      </w:r>
    </w:p>
    <w:p w:rsidR="00293E76" w:rsidRPr="009C1234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PRIMERO: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De interés del Honorable Senado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la “I JORNADA DE ACTUALIZACION SOBRE REGIMEN MUNICIPAL Y ORGANIZACIÓN ADMINISTRATIVA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”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, organizado por el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 xml:space="preserve">Honorable Concejo Deliberante de Paraná,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 a realizarse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e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l día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28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junio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 de 202</w:t>
      </w:r>
      <w:r w:rsidR="005564C3">
        <w:rPr>
          <w:rFonts w:ascii="Times New Roman" w:hAnsi="Times New Roman" w:cs="Times New Roman"/>
          <w:sz w:val="24"/>
          <w:szCs w:val="24"/>
          <w:lang w:val="es-AR"/>
        </w:rPr>
        <w:t>2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,  en el Centro Provincial de Convenciones.</w:t>
      </w:r>
    </w:p>
    <w:p w:rsidR="00293E76" w:rsidRPr="009C1234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SEGUNDO: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Comuníquese</w:t>
      </w:r>
      <w:r w:rsidR="00330F0D"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, y remítase copia al </w:t>
      </w:r>
      <w:r w:rsidR="00766B23">
        <w:rPr>
          <w:rFonts w:ascii="Times New Roman" w:hAnsi="Times New Roman" w:cs="Times New Roman"/>
          <w:sz w:val="24"/>
          <w:szCs w:val="24"/>
          <w:lang w:val="es-AR"/>
        </w:rPr>
        <w:t>HCD de Paraná</w:t>
      </w:r>
      <w:r w:rsidR="00330F0D" w:rsidRPr="009C1234">
        <w:rPr>
          <w:rFonts w:ascii="Times New Roman" w:hAnsi="Times New Roman" w:cs="Times New Roman"/>
          <w:sz w:val="24"/>
          <w:szCs w:val="24"/>
          <w:lang w:val="es-AR"/>
        </w:rPr>
        <w:t>.-</w:t>
      </w:r>
    </w:p>
    <w:p w:rsidR="00293E76" w:rsidRPr="009C1234" w:rsidRDefault="00293E76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D03985" w:rsidRPr="009C1234" w:rsidSect="009C1234">
      <w:headerReference w:type="default" r:id="rId6"/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C1" w:rsidRDefault="004159C1" w:rsidP="00145E94">
      <w:pPr>
        <w:spacing w:after="0" w:line="240" w:lineRule="auto"/>
      </w:pPr>
      <w:r>
        <w:separator/>
      </w:r>
    </w:p>
  </w:endnote>
  <w:endnote w:type="continuationSeparator" w:id="0">
    <w:p w:rsidR="004159C1" w:rsidRDefault="004159C1" w:rsidP="0014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C1" w:rsidRDefault="004159C1" w:rsidP="00145E94">
      <w:pPr>
        <w:spacing w:after="0" w:line="240" w:lineRule="auto"/>
      </w:pPr>
      <w:r>
        <w:separator/>
      </w:r>
    </w:p>
  </w:footnote>
  <w:footnote w:type="continuationSeparator" w:id="0">
    <w:p w:rsidR="004159C1" w:rsidRDefault="004159C1" w:rsidP="0014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94" w:rsidRDefault="00145E94">
    <w:pPr>
      <w:pStyle w:val="Encabezado"/>
    </w:pPr>
  </w:p>
  <w:p w:rsidR="00145E94" w:rsidRDefault="00145E94">
    <w:pPr>
      <w:pStyle w:val="Encabezado"/>
    </w:pPr>
    <w:r w:rsidRPr="000C011F">
      <w:rPr>
        <w:noProof/>
        <w:lang w:eastAsia="es-MX"/>
      </w:rPr>
      <w:drawing>
        <wp:inline distT="0" distB="0" distL="0" distR="0" wp14:anchorId="42D4E7C4" wp14:editId="7CCC2BAE">
          <wp:extent cx="2352675" cy="96947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                                            </w:t>
    </w:r>
    <w:r w:rsidRPr="000C011F">
      <w:rPr>
        <w:noProof/>
        <w:lang w:eastAsia="es-MX"/>
      </w:rPr>
      <w:drawing>
        <wp:inline distT="0" distB="0" distL="0" distR="0" wp14:anchorId="635E1522" wp14:editId="2B5DAB35">
          <wp:extent cx="1426540" cy="1171575"/>
          <wp:effectExtent l="0" t="0" r="0" b="0"/>
          <wp:docPr id="2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54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8"/>
    <w:rsid w:val="00006101"/>
    <w:rsid w:val="000A6FB8"/>
    <w:rsid w:val="00145E94"/>
    <w:rsid w:val="002639FD"/>
    <w:rsid w:val="00293E76"/>
    <w:rsid w:val="00330F0D"/>
    <w:rsid w:val="003D3E42"/>
    <w:rsid w:val="004159C1"/>
    <w:rsid w:val="005564C3"/>
    <w:rsid w:val="00766B23"/>
    <w:rsid w:val="009C1234"/>
    <w:rsid w:val="00BF0C9F"/>
    <w:rsid w:val="00C35022"/>
    <w:rsid w:val="00D03985"/>
    <w:rsid w:val="00E12CDB"/>
    <w:rsid w:val="00EA0659"/>
    <w:rsid w:val="00F45F66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C7579-DA15-4C05-91B4-60944B4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E94"/>
  </w:style>
  <w:style w:type="paragraph" w:styleId="Piedepgina">
    <w:name w:val="footer"/>
    <w:basedOn w:val="Normal"/>
    <w:link w:val="Piedepgina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2022-02-18T11:55:00Z</cp:lastPrinted>
  <dcterms:created xsi:type="dcterms:W3CDTF">2022-06-10T11:47:00Z</dcterms:created>
  <dcterms:modified xsi:type="dcterms:W3CDTF">2022-06-13T11:35:00Z</dcterms:modified>
</cp:coreProperties>
</file>