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900D5E">
        <w:rPr>
          <w:rFonts w:ascii="Arial" w:hAnsi="Arial" w:cs="Arial"/>
        </w:rPr>
        <w:t>Su beneplácito y satisfacción por la celebración del 50º aniversario de la Escuela Pública de Gestión Privada Primaria Nº 113 “San José” de la ciudad de San Salvador.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900D5E">
        <w:rPr>
          <w:rFonts w:ascii="Arial" w:hAnsi="Arial" w:cs="Arial"/>
        </w:rPr>
        <w:t xml:space="preserve"> y remítase copia de la presente a la Directora de la Escuela Da. Mónica Margarita </w:t>
      </w:r>
      <w:proofErr w:type="spellStart"/>
      <w:r w:rsidR="00900D5E">
        <w:rPr>
          <w:rFonts w:ascii="Arial" w:hAnsi="Arial" w:cs="Arial"/>
        </w:rPr>
        <w:t>Gutierrez</w:t>
      </w:r>
      <w:proofErr w:type="spellEnd"/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0C2274">
        <w:rPr>
          <w:rFonts w:ascii="Arial" w:hAnsi="Arial"/>
          <w:b/>
        </w:rPr>
        <w:t>13 de junio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0C2274" w:rsidRDefault="000C2274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0C2274" w:rsidRDefault="000C2274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0C2274" w:rsidRDefault="000C2274">
      <w:pPr>
        <w:jc w:val="both"/>
        <w:rPr>
          <w:b/>
          <w:sz w:val="22"/>
        </w:rPr>
      </w:pPr>
    </w:p>
    <w:p w:rsidR="000C2274" w:rsidRDefault="000C2274">
      <w:pPr>
        <w:jc w:val="both"/>
        <w:rPr>
          <w:b/>
          <w:sz w:val="22"/>
        </w:rPr>
      </w:pPr>
    </w:p>
    <w:p w:rsidR="000C2274" w:rsidRDefault="000C2274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0C2274" w:rsidRDefault="000C2274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0C2274" w:rsidRDefault="000C2274">
      <w:pPr>
        <w:jc w:val="both"/>
        <w:rPr>
          <w:b/>
          <w:sz w:val="22"/>
        </w:rPr>
      </w:pPr>
    </w:p>
    <w:p w:rsidR="000C2274" w:rsidRDefault="000C2274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0C2274" w:rsidRDefault="000C2274"/>
    <w:p w:rsidR="000C2274" w:rsidRDefault="000C2274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8D697B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C18" w:rsidRDefault="00052C18">
      <w:r>
        <w:separator/>
      </w:r>
    </w:p>
  </w:endnote>
  <w:endnote w:type="continuationSeparator" w:id="0">
    <w:p w:rsidR="00052C18" w:rsidRDefault="0005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B" w:rsidRDefault="008D697B" w:rsidP="008D697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8D697B" w:rsidRDefault="008D697B" w:rsidP="008D697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12.692</w:t>
    </w:r>
  </w:p>
  <w:p w:rsidR="008D697B" w:rsidRDefault="008D69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C18" w:rsidRDefault="00052C18">
      <w:r>
        <w:separator/>
      </w:r>
    </w:p>
  </w:footnote>
  <w:footnote w:type="continuationSeparator" w:id="0">
    <w:p w:rsidR="00052C18" w:rsidRDefault="00052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26D40"/>
    <w:rsid w:val="00052C18"/>
    <w:rsid w:val="00072694"/>
    <w:rsid w:val="000C2274"/>
    <w:rsid w:val="000F00E0"/>
    <w:rsid w:val="000F0C7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6156C"/>
    <w:rsid w:val="00866C1F"/>
    <w:rsid w:val="008A08BD"/>
    <w:rsid w:val="008B2018"/>
    <w:rsid w:val="008D697B"/>
    <w:rsid w:val="00900D5E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0C22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C227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2018-06-13T15:42:00Z</cp:lastPrinted>
  <dcterms:created xsi:type="dcterms:W3CDTF">2018-05-30T12:48:00Z</dcterms:created>
  <dcterms:modified xsi:type="dcterms:W3CDTF">2018-06-14T15:12:00Z</dcterms:modified>
</cp:coreProperties>
</file>